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34A7" w14:textId="77777777" w:rsidR="004E6AAA" w:rsidRDefault="00D33AC3" w:rsidP="00BD5B0F">
      <w:pPr>
        <w:rPr>
          <w:rFonts w:ascii="Arial" w:hAnsi="Arial" w:cs="Arial"/>
          <w:b/>
          <w:bCs/>
          <w:kern w:val="28"/>
        </w:rPr>
      </w:pPr>
      <w:r>
        <w:t xml:space="preserve"> </w:t>
      </w:r>
    </w:p>
    <w:p w14:paraId="4AE03ED4" w14:textId="05A8F6DC" w:rsidR="003C303F" w:rsidRDefault="004E6AAA" w:rsidP="003C303F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Cromwell </w:t>
      </w:r>
      <w:r w:rsidR="00D33AC3" w:rsidRPr="006A0533">
        <w:rPr>
          <w:rFonts w:ascii="Arial" w:hAnsi="Arial" w:cs="Arial"/>
          <w:b/>
          <w:bCs/>
          <w:kern w:val="28"/>
        </w:rPr>
        <w:t>Elementary School</w:t>
      </w:r>
    </w:p>
    <w:p w14:paraId="2FA0E957" w14:textId="77777777" w:rsidR="003C303F" w:rsidRPr="003C303F" w:rsidRDefault="003C303F" w:rsidP="003C303F">
      <w:pPr>
        <w:spacing w:before="240"/>
        <w:jc w:val="center"/>
        <w:outlineLvl w:val="0"/>
        <w:rPr>
          <w:rFonts w:ascii="Arial" w:hAnsi="Arial" w:cs="Arial"/>
          <w:b/>
          <w:bCs/>
          <w:kern w:val="28"/>
        </w:rPr>
      </w:pPr>
      <w:r w:rsidRPr="003C303F">
        <w:rPr>
          <w:rFonts w:ascii="Arial" w:hAnsi="Arial" w:cs="Arial"/>
          <w:b/>
          <w:bCs/>
          <w:kern w:val="28"/>
        </w:rPr>
        <w:t>COMPACTO HOGAR/ESCUELA</w:t>
      </w:r>
    </w:p>
    <w:p w14:paraId="795CB6BE" w14:textId="4B248A3E" w:rsidR="003C303F" w:rsidRPr="003C303F" w:rsidRDefault="003C303F" w:rsidP="003C303F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</w:rPr>
      </w:pPr>
      <w:proofErr w:type="spellStart"/>
      <w:r w:rsidRPr="003C303F">
        <w:rPr>
          <w:rFonts w:ascii="Arial" w:hAnsi="Arial" w:cs="Arial"/>
          <w:b/>
          <w:bCs/>
          <w:kern w:val="28"/>
        </w:rPr>
        <w:t>Revisado</w:t>
      </w:r>
      <w:proofErr w:type="spellEnd"/>
      <w:r w:rsidRPr="003C303F">
        <w:rPr>
          <w:rFonts w:ascii="Arial" w:hAnsi="Arial" w:cs="Arial"/>
          <w:b/>
          <w:bCs/>
          <w:kern w:val="28"/>
        </w:rPr>
        <w:t xml:space="preserve"> </w:t>
      </w:r>
      <w:proofErr w:type="spellStart"/>
      <w:r w:rsidRPr="003C303F">
        <w:rPr>
          <w:rFonts w:ascii="Arial" w:hAnsi="Arial" w:cs="Arial"/>
          <w:b/>
          <w:bCs/>
          <w:kern w:val="28"/>
        </w:rPr>
        <w:t>en</w:t>
      </w:r>
      <w:proofErr w:type="spellEnd"/>
      <w:r w:rsidRPr="003C303F">
        <w:rPr>
          <w:rFonts w:ascii="Arial" w:hAnsi="Arial" w:cs="Arial"/>
          <w:b/>
          <w:bCs/>
          <w:kern w:val="28"/>
        </w:rPr>
        <w:t xml:space="preserve"> mayo de 2024</w:t>
      </w:r>
    </w:p>
    <w:p w14:paraId="2EE486AD" w14:textId="17D72A7A" w:rsidR="00D33AC3" w:rsidRPr="006A0533" w:rsidRDefault="003C303F" w:rsidP="003C303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proofErr w:type="spellStart"/>
      <w:r w:rsidRPr="003C303F">
        <w:rPr>
          <w:rFonts w:ascii="Franklin Gothic Demi" w:eastAsia="SimSun" w:hAnsi="Franklin Gothic Demi"/>
          <w:lang w:eastAsia="zh-CN"/>
        </w:rPr>
        <w:t>Revisado</w:t>
      </w:r>
      <w:proofErr w:type="spellEnd"/>
      <w:r w:rsidRPr="003C303F">
        <w:rPr>
          <w:rFonts w:ascii="Franklin Gothic Demi" w:eastAsia="SimSun" w:hAnsi="Franklin Gothic Demi"/>
          <w:lang w:eastAsia="zh-CN"/>
        </w:rPr>
        <w:t xml:space="preserve"> </w:t>
      </w:r>
      <w:proofErr w:type="spellStart"/>
      <w:r w:rsidRPr="003C303F">
        <w:rPr>
          <w:rFonts w:ascii="Franklin Gothic Demi" w:eastAsia="SimSun" w:hAnsi="Franklin Gothic Demi"/>
          <w:lang w:eastAsia="zh-CN"/>
        </w:rPr>
        <w:t>en</w:t>
      </w:r>
      <w:proofErr w:type="spellEnd"/>
      <w:r w:rsidRPr="003C303F">
        <w:rPr>
          <w:rFonts w:ascii="Franklin Gothic Demi" w:eastAsia="SimSun" w:hAnsi="Franklin Gothic Demi"/>
          <w:lang w:eastAsia="zh-CN"/>
        </w:rPr>
        <w:t xml:space="preserve"> mayo de 2024</w:t>
      </w:r>
      <w:r w:rsidR="00D33A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A651" wp14:editId="228D32B1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</wp:posOffset>
                </wp:positionV>
                <wp:extent cx="6793230" cy="8217535"/>
                <wp:effectExtent l="19050" t="19050" r="2667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821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0448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ACUERDO DE PADRE/TUTOR</w:t>
                            </w:r>
                          </w:p>
                          <w:p w14:paraId="0515FC33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778F34A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Quiero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logre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logros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. Por lo tanto,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alentaré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haciendo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61A31A7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Ver que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llegue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asista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EFB05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Ver que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use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uniforme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escolar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diariamente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4D60F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sus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cumplir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Código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Conducta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Estudiantil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8E79C9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Establezca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tarea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revísela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periódicamente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E316E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Monitorear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extracurriculares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televisión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cibernéticas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F31BCD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fomentar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decisiones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positivas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uno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7E46A4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Fomentar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esfuerzos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disponible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preguntas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68B9C7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Comunicarme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maestro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mantenerme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al tanto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actuales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ABC39D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Revisar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carpeta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semanal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7C19FB" w14:textId="77777777" w:rsid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Apoyar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sentidos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8FBF2A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BFC8E9" w14:textId="6AFEEB5C" w:rsidR="00D33AC3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padres___________________________________</w:t>
                            </w:r>
                          </w:p>
                          <w:p w14:paraId="76810948" w14:textId="77777777" w:rsidR="0066772B" w:rsidRPr="00E760CC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688E85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ACUERDO DE ESTUDIANTE</w:t>
                            </w:r>
                          </w:p>
                          <w:p w14:paraId="0A303E64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D62D09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    Es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trabaje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pueda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. Por lo tanto, me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esforzaré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E8AA0A3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Asistir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regularidad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417C7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Usar mi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uniforme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diariamente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65170D9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Venir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días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útiles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necesarios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62F977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0932C1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Completar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devolver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asignadas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ECFEF0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Lea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diariamente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FD1B73" w14:textId="77777777" w:rsid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Cumplir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Código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Conducta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Estudiantil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SCS.</w:t>
                            </w:r>
                          </w:p>
                          <w:p w14:paraId="7A5D9007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8B7B18" w14:textId="7E1F2CB4" w:rsidR="00D33AC3" w:rsidRPr="00E760CC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6AFE37E2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25EBDC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ACUERDO DEL MAESTRO</w:t>
                            </w:r>
                          </w:p>
                          <w:p w14:paraId="55D6484A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    Es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logren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. Por lo tanto, me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esforzaré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A011FB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refuercen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aula.</w:t>
                            </w:r>
                          </w:p>
                          <w:p w14:paraId="4FDE8E84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apropiado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propicio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0E50F8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informes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semanales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450CF7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continua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padres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carpetas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martes, sitio web de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C0F3587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Parent Connect,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llamadas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telefónicas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E852EB3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oportunidades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padres/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familiares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voluntarios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salón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clases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patrocinadas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65D346A" w14:textId="77777777" w:rsidR="0066772B" w:rsidRP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Diseñar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lecciones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interesantes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sea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agradable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08EAEB" w14:textId="6E3E9EF7" w:rsidR="0066772B" w:rsidRDefault="0066772B" w:rsidP="0066772B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del maestro________________________________</w:t>
                            </w:r>
                          </w:p>
                          <w:p w14:paraId="69215F11" w14:textId="77777777" w:rsidR="00D33AC3" w:rsidRDefault="00D33AC3" w:rsidP="00D33AC3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F1BE640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RESPONSABILIDAD DE LA ESCUELA</w:t>
                            </w:r>
                          </w:p>
                          <w:p w14:paraId="3C5CE012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Apoyo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Hogar/Escuela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fue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desarrollado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conjuntamente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maestros, padres y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administración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. Por lo tanto, me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esforzaré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siguiente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20CDC91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769232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plan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calidad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entorno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eficaz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apoyo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permita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cumplir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estándares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estado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D37B1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permita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comunicación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positiva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entre maestros, padres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2686B6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múltiples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oportunidades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padres/</w:t>
                            </w:r>
                            <w:proofErr w:type="gram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maestros</w:t>
                            </w:r>
                            <w:proofErr w:type="gram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discutir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pacto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hogar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relación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rendimiento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sus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0ACE08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Brindar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padres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oportunidades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ser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voluntarios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participar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observar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clase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sus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hijos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8EE18B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Permitir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padres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acceso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razonable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al personal 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informes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frecuentes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progreso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padres.</w:t>
                            </w:r>
                          </w:p>
                          <w:p w14:paraId="576F8D20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Alentar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maestros 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tareas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refuercen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instrucción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aula.</w:t>
                            </w:r>
                          </w:p>
                          <w:p w14:paraId="6D85F9BC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Proporcionar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enriquecedor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aprendizaje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tendrán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desafío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alcanzar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sus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niveles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más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altos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social,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emocional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académico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CA9DD4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Mantener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altas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expectativas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desempeño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estudiantes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personal.</w:t>
                            </w:r>
                          </w:p>
                          <w:p w14:paraId="4315A3A9" w14:textId="77777777" w:rsidR="0066772B" w:rsidRPr="0066772B" w:rsidRDefault="0066772B" w:rsidP="0066772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409BA6" w14:textId="30345579" w:rsidR="00D33AC3" w:rsidRPr="00E760CC" w:rsidRDefault="0066772B" w:rsidP="0066772B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66772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del director_______________________________</w:t>
                            </w:r>
                          </w:p>
                          <w:p w14:paraId="3B9FEDB8" w14:textId="77777777" w:rsidR="00D33AC3" w:rsidRPr="00E760CC" w:rsidRDefault="00D33AC3" w:rsidP="00D33AC3">
                            <w:pP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4A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1.95pt;width:534.9pt;height:6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" strokeweight="3pt">
                <v:stroke linestyle="thinThin"/>
                <v:textbox>
                  <w:txbxContent>
                    <w:p w14:paraId="0EA90448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ACUERDO DE PADRE/TUTOR</w:t>
                      </w:r>
                    </w:p>
                    <w:p w14:paraId="0515FC33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3778F34A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   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Quiero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logre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logros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. Por lo tanto,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alentaré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haciendo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61A31A7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Ver que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llegue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asista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regularidad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5EFB05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Ver que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use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uniforme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escolar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diariamente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774D60F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sus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esfuerzos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cumplir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Código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Conducta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Estudiantil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E8E79C9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Establezca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tarea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revísela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periódicamente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E316E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Monitorear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extracurriculares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tiempo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televisión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cibernéticas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4F31BCD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fomentar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decisiones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positivas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uno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D7E46A4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Fomentar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esfuerzos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disponible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preguntas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068B9C7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Comunicarme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maestro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mantenerme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al tanto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actuales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CABC39D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Revisar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carpeta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semanal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47C19FB" w14:textId="77777777" w:rsid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Apoyar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sentidos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28FBF2A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69BFC8E9" w14:textId="6AFEEB5C" w:rsidR="00D33AC3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Firma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padres___________________________________</w:t>
                      </w:r>
                    </w:p>
                    <w:p w14:paraId="76810948" w14:textId="77777777" w:rsidR="0066772B" w:rsidRPr="00E760CC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14688E85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ACUERDO DE ESTUDIANTE</w:t>
                      </w:r>
                    </w:p>
                    <w:p w14:paraId="0A303E64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77D62D09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    Es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trabaje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mejor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pueda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. Por lo tanto, me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esforzaré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E8AA0A3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Asistir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regularidad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7417C7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Usar mi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uniforme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diariamente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65170D9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Venir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días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útiles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necesarios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7D62F977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tareas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90932C1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Completar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devolver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tareas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asignadas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0ECFEF0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Lea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diariamente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regularmente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EFD1B73" w14:textId="77777777" w:rsid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Cumplir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Código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Conducta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Estudiantil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SCS.</w:t>
                      </w:r>
                    </w:p>
                    <w:p w14:paraId="7A5D9007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7D8B7B18" w14:textId="7E1F2CB4" w:rsidR="00D33AC3" w:rsidRPr="00E760CC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Firma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6AFE37E2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7C25EBDC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ACUERDO DEL MAESTRO</w:t>
                      </w:r>
                    </w:p>
                    <w:p w14:paraId="55D6484A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    Es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logren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. Por lo tanto, me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esforzaré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18A011FB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tareas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refuercen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instrucción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aula.</w:t>
                      </w:r>
                    </w:p>
                    <w:p w14:paraId="4FDE8E84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apropiado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desarrollo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propicio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80E50F8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informes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semanales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sobre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48450CF7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continua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padres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carpetas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martes, sitio web de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1C0F3587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Parent Connect,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llamadas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telefónicas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0E852EB3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padres/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familiares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voluntarios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salón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clases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patrocinadas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65D346A" w14:textId="77777777" w:rsidR="0066772B" w:rsidRP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Diseñar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lecciones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interesantes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sea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agradable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308EAEB" w14:textId="6E3E9EF7" w:rsidR="0066772B" w:rsidRDefault="0066772B" w:rsidP="0066772B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Firma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del maestro________________________________</w:t>
                      </w:r>
                    </w:p>
                    <w:p w14:paraId="69215F11" w14:textId="77777777" w:rsidR="00D33AC3" w:rsidRDefault="00D33AC3" w:rsidP="00D33AC3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0F1BE640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RESPONSABILIDAD DE LA ESCUELA</w:t>
                      </w:r>
                    </w:p>
                    <w:p w14:paraId="3C5CE012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Apoyo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Hogar/Escuela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fue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desarrollado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conjuntamente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maestros, padres y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administración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. Por lo tanto, me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esforzaré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siguiente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520CDC91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52769232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plan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instrucción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calidad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entorno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eficaz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apoyo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permita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cumplir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estándares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estado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9D37B1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permita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comunicación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positiva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entre maestros, padres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12686B6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múltiples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padres/</w:t>
                      </w:r>
                      <w:proofErr w:type="gram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maestros</w:t>
                      </w:r>
                      <w:proofErr w:type="gram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discutir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pacto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entre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hogar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relación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rendimiento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sus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E0ACE08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Brindar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padres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ser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voluntarios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participar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observar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clase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sus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hijos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F8EE18B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Permitir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padres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acceso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razonable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al personal 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informes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frecuentes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progreso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padres.</w:t>
                      </w:r>
                    </w:p>
                    <w:p w14:paraId="576F8D20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Alentar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maestros 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regularmente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tareas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refuercen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instrucción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aula.</w:t>
                      </w:r>
                    </w:p>
                    <w:p w14:paraId="6D85F9BC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Proporcionar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enriquecedor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aprendizaje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donde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tendrán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desafío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alcanzar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sus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niveles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más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altos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desarrollo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social,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emocional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académico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47CA9DD4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Mantener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altas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expectativas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desempeño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estudiantes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todo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personal.</w:t>
                      </w:r>
                    </w:p>
                    <w:p w14:paraId="4315A3A9" w14:textId="77777777" w:rsidR="0066772B" w:rsidRPr="0066772B" w:rsidRDefault="0066772B" w:rsidP="0066772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1A409BA6" w14:textId="30345579" w:rsidR="00D33AC3" w:rsidRPr="00E760CC" w:rsidRDefault="0066772B" w:rsidP="0066772B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Firma</w:t>
                      </w:r>
                      <w:proofErr w:type="spellEnd"/>
                      <w:r w:rsidRPr="0066772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del director_______________________________</w:t>
                      </w:r>
                    </w:p>
                    <w:p w14:paraId="3B9FEDB8" w14:textId="77777777" w:rsidR="00D33AC3" w:rsidRPr="00E760CC" w:rsidRDefault="00D33AC3" w:rsidP="00D33AC3">
                      <w:pPr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F9173" w14:textId="77777777" w:rsidR="00D33AC3" w:rsidRDefault="00D33AC3" w:rsidP="00D33AC3">
      <w:pPr>
        <w:jc w:val="center"/>
        <w:rPr>
          <w:b/>
          <w:sz w:val="32"/>
          <w:szCs w:val="32"/>
        </w:rPr>
      </w:pPr>
    </w:p>
    <w:p w14:paraId="302BA7F1" w14:textId="77777777" w:rsidR="00D33AC3" w:rsidRDefault="00D33AC3" w:rsidP="00D33AC3">
      <w:pPr>
        <w:pStyle w:val="Title"/>
      </w:pPr>
    </w:p>
    <w:p w14:paraId="15D6A71D" w14:textId="77777777" w:rsidR="00D33AC3" w:rsidRDefault="00D33AC3" w:rsidP="00D33AC3">
      <w:pPr>
        <w:pStyle w:val="Title"/>
      </w:pPr>
    </w:p>
    <w:p w14:paraId="66D5CB5A" w14:textId="77777777" w:rsidR="00D33AC3" w:rsidRDefault="00D33AC3" w:rsidP="00D33AC3">
      <w:pPr>
        <w:pStyle w:val="Title"/>
      </w:pPr>
    </w:p>
    <w:p w14:paraId="32E72CA7" w14:textId="77777777" w:rsidR="00D33AC3" w:rsidRDefault="00D33AC3" w:rsidP="00D33AC3">
      <w:pPr>
        <w:pStyle w:val="Title"/>
      </w:pPr>
    </w:p>
    <w:p w14:paraId="69A8C281" w14:textId="77777777" w:rsidR="00D33AC3" w:rsidRDefault="00D33AC3" w:rsidP="00D33AC3">
      <w:pPr>
        <w:pStyle w:val="Title"/>
      </w:pPr>
    </w:p>
    <w:p w14:paraId="0A3AC5C7" w14:textId="77777777" w:rsidR="00D33AC3" w:rsidRDefault="00D33AC3" w:rsidP="00D33AC3">
      <w:pPr>
        <w:pStyle w:val="Title"/>
      </w:pPr>
    </w:p>
    <w:p w14:paraId="0BC220E3" w14:textId="77777777" w:rsidR="00D33AC3" w:rsidRPr="00A67DC0" w:rsidRDefault="00D33AC3" w:rsidP="00D33AC3"/>
    <w:p w14:paraId="317463C8" w14:textId="77777777" w:rsidR="00D33AC3" w:rsidRDefault="00D33AC3"/>
    <w:sectPr w:rsidR="00D33AC3" w:rsidSect="00ED359C">
      <w:footerReference w:type="even" r:id="rId7"/>
      <w:footerReference w:type="default" r:id="rId8"/>
      <w:pgSz w:w="12240" w:h="15840"/>
      <w:pgMar w:top="810" w:right="1120" w:bottom="534" w:left="1800" w:header="720" w:footer="72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A3B4" w14:textId="77777777" w:rsidR="00143853" w:rsidRDefault="00143853">
      <w:r>
        <w:separator/>
      </w:r>
    </w:p>
  </w:endnote>
  <w:endnote w:type="continuationSeparator" w:id="0">
    <w:p w14:paraId="14B3B9FB" w14:textId="77777777" w:rsidR="00143853" w:rsidRDefault="0014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0241" w14:textId="77777777" w:rsidR="00000000" w:rsidRDefault="00D33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C3C4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15E4" w14:textId="77777777" w:rsidR="00000000" w:rsidRDefault="00D33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9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0CC97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286C" w14:textId="77777777" w:rsidR="00143853" w:rsidRDefault="00143853">
      <w:r>
        <w:separator/>
      </w:r>
    </w:p>
  </w:footnote>
  <w:footnote w:type="continuationSeparator" w:id="0">
    <w:p w14:paraId="14C054AE" w14:textId="77777777" w:rsidR="00143853" w:rsidRDefault="0014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EF8"/>
    <w:multiLevelType w:val="hybridMultilevel"/>
    <w:tmpl w:val="66AC5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F4A"/>
    <w:multiLevelType w:val="hybridMultilevel"/>
    <w:tmpl w:val="583C8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1ADD"/>
    <w:multiLevelType w:val="hybridMultilevel"/>
    <w:tmpl w:val="9BA23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F6744"/>
    <w:multiLevelType w:val="hybridMultilevel"/>
    <w:tmpl w:val="2A64A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2F35"/>
    <w:multiLevelType w:val="hybridMultilevel"/>
    <w:tmpl w:val="9C1C7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C333E"/>
    <w:multiLevelType w:val="hybridMultilevel"/>
    <w:tmpl w:val="FA7C00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2561C"/>
    <w:multiLevelType w:val="hybridMultilevel"/>
    <w:tmpl w:val="6A14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B0B02"/>
    <w:multiLevelType w:val="hybridMultilevel"/>
    <w:tmpl w:val="E286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913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789389">
    <w:abstractNumId w:val="4"/>
  </w:num>
  <w:num w:numId="3" w16cid:durableId="13194552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688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401821">
    <w:abstractNumId w:val="1"/>
  </w:num>
  <w:num w:numId="6" w16cid:durableId="1469126241">
    <w:abstractNumId w:val="7"/>
  </w:num>
  <w:num w:numId="7" w16cid:durableId="392387543">
    <w:abstractNumId w:val="3"/>
  </w:num>
  <w:num w:numId="8" w16cid:durableId="20452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C3"/>
    <w:rsid w:val="00053941"/>
    <w:rsid w:val="00143853"/>
    <w:rsid w:val="001A7504"/>
    <w:rsid w:val="001D7CC2"/>
    <w:rsid w:val="001F0721"/>
    <w:rsid w:val="003427FB"/>
    <w:rsid w:val="00352AB4"/>
    <w:rsid w:val="003C303F"/>
    <w:rsid w:val="003D6C92"/>
    <w:rsid w:val="00475271"/>
    <w:rsid w:val="004E6AAA"/>
    <w:rsid w:val="006431E4"/>
    <w:rsid w:val="0066772B"/>
    <w:rsid w:val="00704376"/>
    <w:rsid w:val="00794A29"/>
    <w:rsid w:val="007A518B"/>
    <w:rsid w:val="00BD5B0F"/>
    <w:rsid w:val="00BE422B"/>
    <w:rsid w:val="00C14B60"/>
    <w:rsid w:val="00C9222B"/>
    <w:rsid w:val="00CE79D3"/>
    <w:rsid w:val="00D33AC3"/>
    <w:rsid w:val="00D553E8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2CA1"/>
  <w15:chartTrackingRefBased/>
  <w15:docId w15:val="{619F02DE-FF4E-40AA-9EF7-050251C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3AC3"/>
    <w:pPr>
      <w:keepNext/>
      <w:jc w:val="center"/>
      <w:outlineLvl w:val="0"/>
    </w:pPr>
    <w:rPr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AC3"/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Title">
    <w:name w:val="Title"/>
    <w:basedOn w:val="Normal"/>
    <w:link w:val="TitleChar"/>
    <w:qFormat/>
    <w:rsid w:val="00D33AC3"/>
    <w:pPr>
      <w:jc w:val="center"/>
    </w:pPr>
    <w:rPr>
      <w:b/>
      <w:bCs/>
      <w:i/>
      <w:i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33AC3"/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Footer">
    <w:name w:val="footer"/>
    <w:basedOn w:val="Normal"/>
    <w:link w:val="FooterChar"/>
    <w:semiHidden/>
    <w:rsid w:val="00D33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33A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33AC3"/>
  </w:style>
  <w:style w:type="paragraph" w:styleId="BalloonText">
    <w:name w:val="Balloon Text"/>
    <w:basedOn w:val="Normal"/>
    <w:link w:val="BalloonTextChar"/>
    <w:uiPriority w:val="99"/>
    <w:semiHidden/>
    <w:unhideWhenUsed/>
    <w:rsid w:val="00BE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 BILLINGSLEY</dc:creator>
  <cp:keywords/>
  <dc:description/>
  <cp:lastModifiedBy>TAMORA L JACKSON</cp:lastModifiedBy>
  <cp:revision>2</cp:revision>
  <cp:lastPrinted>2020-09-04T18:32:00Z</cp:lastPrinted>
  <dcterms:created xsi:type="dcterms:W3CDTF">2024-05-21T21:37:00Z</dcterms:created>
  <dcterms:modified xsi:type="dcterms:W3CDTF">2024-05-21T21:37:00Z</dcterms:modified>
</cp:coreProperties>
</file>