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CEE" w:rsidP="00A83834" w:rsidRDefault="002E743D" w14:paraId="443CEE97" w14:textId="77777777">
      <w:pPr>
        <w:jc w:val="center"/>
        <w:rPr>
          <w:b/>
          <w:sz w:val="32"/>
          <w:szCs w:val="32"/>
        </w:rPr>
      </w:pPr>
      <w:r w:rsidRPr="00A83834">
        <w:rPr>
          <w:b/>
          <w:sz w:val="32"/>
          <w:szCs w:val="32"/>
        </w:rPr>
        <w:t>Mrs. Terrell</w:t>
      </w:r>
      <w:r w:rsidR="00A83834">
        <w:rPr>
          <w:b/>
          <w:sz w:val="32"/>
          <w:szCs w:val="32"/>
        </w:rPr>
        <w:t xml:space="preserve"> </w:t>
      </w:r>
    </w:p>
    <w:p w:rsidRPr="00A83834" w:rsidR="002E743D" w:rsidP="68EEC1E0" w:rsidRDefault="002E743D" w14:paraId="2694EBA0" w14:textId="34F38252">
      <w:pPr>
        <w:jc w:val="center"/>
        <w:rPr>
          <w:b w:val="1"/>
          <w:bCs w:val="1"/>
          <w:sz w:val="32"/>
          <w:szCs w:val="32"/>
        </w:rPr>
      </w:pPr>
      <w:r w:rsidRPr="25FEE30E" w:rsidR="002E743D">
        <w:rPr>
          <w:b w:val="1"/>
          <w:bCs w:val="1"/>
          <w:sz w:val="32"/>
          <w:szCs w:val="32"/>
        </w:rPr>
        <w:t xml:space="preserve">Functional Skills </w:t>
      </w:r>
      <w:r w:rsidRPr="25FEE30E" w:rsidR="71A88E0B">
        <w:rPr>
          <w:b w:val="1"/>
          <w:bCs w:val="1"/>
          <w:sz w:val="32"/>
          <w:szCs w:val="32"/>
        </w:rPr>
        <w:t>Intermediate</w:t>
      </w:r>
    </w:p>
    <w:p w:rsidRPr="00A83834" w:rsidR="002E743D" w:rsidP="5746CC9B" w:rsidRDefault="002E743D" w14:paraId="7B53B8D2" w14:textId="2990CAAB">
      <w:pPr>
        <w:jc w:val="center"/>
        <w:rPr>
          <w:b w:val="1"/>
          <w:bCs w:val="1"/>
          <w:sz w:val="32"/>
          <w:szCs w:val="32"/>
        </w:rPr>
      </w:pPr>
      <w:r w:rsidRPr="25FEE30E" w:rsidR="002E743D">
        <w:rPr>
          <w:b w:val="1"/>
          <w:bCs w:val="1"/>
          <w:sz w:val="32"/>
          <w:szCs w:val="32"/>
        </w:rPr>
        <w:t>202</w:t>
      </w:r>
      <w:r w:rsidRPr="25FEE30E" w:rsidR="2A38264C">
        <w:rPr>
          <w:b w:val="1"/>
          <w:bCs w:val="1"/>
          <w:sz w:val="32"/>
          <w:szCs w:val="32"/>
        </w:rPr>
        <w:t>4</w:t>
      </w:r>
      <w:r w:rsidRPr="25FEE30E" w:rsidR="002E743D">
        <w:rPr>
          <w:b w:val="1"/>
          <w:bCs w:val="1"/>
          <w:sz w:val="32"/>
          <w:szCs w:val="32"/>
        </w:rPr>
        <w:t>-202</w:t>
      </w:r>
      <w:r w:rsidRPr="25FEE30E" w:rsidR="160B1B3E">
        <w:rPr>
          <w:b w:val="1"/>
          <w:bCs w:val="1"/>
          <w:sz w:val="32"/>
          <w:szCs w:val="32"/>
        </w:rPr>
        <w:t>5</w:t>
      </w:r>
      <w:r w:rsidRPr="25FEE30E" w:rsidR="002E743D">
        <w:rPr>
          <w:b w:val="1"/>
          <w:bCs w:val="1"/>
          <w:sz w:val="32"/>
          <w:szCs w:val="32"/>
        </w:rPr>
        <w:t xml:space="preserve"> Supply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E743D" w:rsidTr="25FEE30E" w14:paraId="0A64E71B" w14:textId="77777777">
        <w:tc>
          <w:tcPr>
            <w:tcW w:w="2952" w:type="dxa"/>
            <w:tcMar/>
          </w:tcPr>
          <w:p w:rsidRPr="00C44294" w:rsidR="002E743D" w:rsidP="5746CC9B" w:rsidRDefault="002E743D" w14:paraId="55E6445A" w14:textId="77777777">
            <w:pPr>
              <w:jc w:val="center"/>
              <w:rPr>
                <w:b/>
                <w:bCs/>
                <w:sz w:val="28"/>
                <w:szCs w:val="28"/>
                <w:highlight w:val="red"/>
              </w:rPr>
            </w:pPr>
            <w:r w:rsidRPr="00C44294">
              <w:rPr>
                <w:b/>
                <w:bCs/>
                <w:sz w:val="28"/>
                <w:szCs w:val="28"/>
                <w:highlight w:val="red"/>
              </w:rPr>
              <w:t>School Supply Needs: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7DD91878" w14:textId="77777777">
            <w:pPr>
              <w:jc w:val="center"/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  <w:highlight w:val="yellow"/>
              </w:rPr>
              <w:t>Health and Hygiene Needs: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0C8CA364" w14:textId="77777777">
            <w:pPr>
              <w:jc w:val="center"/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  <w:highlight w:val="green"/>
              </w:rPr>
              <w:t>Communication Needs:</w:t>
            </w:r>
          </w:p>
        </w:tc>
      </w:tr>
      <w:tr w:rsidRPr="002E743D" w:rsidR="002E743D" w:rsidTr="25FEE30E" w14:paraId="1D36892A" w14:textId="77777777">
        <w:tc>
          <w:tcPr>
            <w:tcW w:w="2952" w:type="dxa"/>
            <w:tcMar/>
          </w:tcPr>
          <w:p w:rsidRPr="00C44294" w:rsidR="002E743D" w:rsidP="002E743D" w:rsidRDefault="002E743D" w14:paraId="5C02BDFD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 xml:space="preserve">Four (4) </w:t>
            </w:r>
          </w:p>
          <w:p w:rsidRPr="00C44294" w:rsidR="002E743D" w:rsidP="00A83834" w:rsidRDefault="002E743D" w14:paraId="4F71EE6F" w14:textId="0555FD86">
            <w:pPr>
              <w:rPr>
                <w:b/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 xml:space="preserve">10 or 12 packs of </w:t>
            </w:r>
            <w:r w:rsidR="00063CEE">
              <w:rPr>
                <w:sz w:val="28"/>
                <w:szCs w:val="28"/>
              </w:rPr>
              <w:t xml:space="preserve">#2 </w:t>
            </w:r>
            <w:r w:rsidRPr="00C44294">
              <w:rPr>
                <w:sz w:val="28"/>
                <w:szCs w:val="28"/>
              </w:rPr>
              <w:t>pencils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60D4FC5A" w14:textId="33D6F690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>T</w:t>
            </w:r>
            <w:r w:rsidR="00F22F44">
              <w:rPr>
                <w:b/>
                <w:sz w:val="28"/>
                <w:szCs w:val="28"/>
              </w:rPr>
              <w:t>hree</w:t>
            </w:r>
            <w:r w:rsidRPr="00C44294">
              <w:rPr>
                <w:b/>
                <w:sz w:val="28"/>
                <w:szCs w:val="28"/>
              </w:rPr>
              <w:t xml:space="preserve"> (</w:t>
            </w:r>
            <w:r w:rsidR="00F22F44">
              <w:rPr>
                <w:b/>
                <w:sz w:val="28"/>
                <w:szCs w:val="28"/>
              </w:rPr>
              <w:t>3</w:t>
            </w:r>
            <w:r w:rsidRPr="00C44294">
              <w:rPr>
                <w:b/>
                <w:sz w:val="28"/>
                <w:szCs w:val="28"/>
              </w:rPr>
              <w:t xml:space="preserve">) </w:t>
            </w:r>
          </w:p>
          <w:p w:rsidRPr="00C44294" w:rsidR="002E743D" w:rsidP="002E743D" w:rsidRDefault="002E743D" w14:paraId="65E1F557" w14:textId="77777777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 xml:space="preserve">3-packs of </w:t>
            </w:r>
            <w:r w:rsidRPr="00C44294">
              <w:rPr>
                <w:i/>
                <w:sz w:val="28"/>
                <w:szCs w:val="28"/>
                <w:u w:val="single"/>
              </w:rPr>
              <w:t xml:space="preserve">Clorox or Lysol </w:t>
            </w:r>
            <w:r w:rsidRPr="00C44294">
              <w:rPr>
                <w:sz w:val="28"/>
                <w:szCs w:val="28"/>
              </w:rPr>
              <w:t>Disinfectant Wipes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288DF2FB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 xml:space="preserve">Two (2) </w:t>
            </w:r>
          </w:p>
          <w:p w:rsidRPr="00C44294" w:rsidR="002E743D" w:rsidP="002E743D" w:rsidRDefault="002E743D" w14:paraId="68AF61FF" w14:textId="77777777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>500 or 750-sheet count reams of copy paper</w:t>
            </w:r>
          </w:p>
          <w:p w:rsidRPr="00C44294" w:rsidR="002E743D" w:rsidP="002E743D" w:rsidRDefault="002E743D" w14:paraId="2B4F532C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Pr="002E743D" w:rsidR="002E743D" w:rsidTr="25FEE30E" w14:paraId="0547A6CA" w14:textId="77777777">
        <w:tc>
          <w:tcPr>
            <w:tcW w:w="2952" w:type="dxa"/>
            <w:tcMar/>
          </w:tcPr>
          <w:p w:rsidRPr="00C44294" w:rsidR="002E743D" w:rsidP="002E743D" w:rsidRDefault="002E743D" w14:paraId="5038E35A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 xml:space="preserve">Two (2) </w:t>
            </w:r>
          </w:p>
          <w:p w:rsidR="002E743D" w:rsidP="00A83834" w:rsidRDefault="7E558B9A" w14:paraId="474C0904" w14:textId="77777777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>3</w:t>
            </w:r>
            <w:r w:rsidR="00F22F44">
              <w:rPr>
                <w:sz w:val="28"/>
                <w:szCs w:val="28"/>
              </w:rPr>
              <w:t xml:space="preserve"> </w:t>
            </w:r>
            <w:r w:rsidRPr="00C44294" w:rsidR="002E743D">
              <w:rPr>
                <w:sz w:val="28"/>
                <w:szCs w:val="28"/>
              </w:rPr>
              <w:t>packs of glue sticks</w:t>
            </w:r>
          </w:p>
          <w:p w:rsidRPr="00C44294" w:rsidR="00063CEE" w:rsidP="00A83834" w:rsidRDefault="00063CEE" w14:paraId="383E9558" w14:textId="38BEC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or purple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53F423D7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 xml:space="preserve">Two (2) </w:t>
            </w:r>
          </w:p>
          <w:p w:rsidRPr="00C44294" w:rsidR="002E743D" w:rsidP="002E743D" w:rsidRDefault="00315962" w14:paraId="580FC4E6" w14:textId="4EC81906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 xml:space="preserve">7.5 </w:t>
            </w:r>
            <w:r w:rsidRPr="00C44294" w:rsidR="0010309F">
              <w:rPr>
                <w:sz w:val="28"/>
                <w:szCs w:val="28"/>
              </w:rPr>
              <w:t>oz.</w:t>
            </w:r>
            <w:r w:rsidRPr="00C44294">
              <w:rPr>
                <w:sz w:val="28"/>
                <w:szCs w:val="28"/>
              </w:rPr>
              <w:t xml:space="preserve"> b</w:t>
            </w:r>
            <w:r w:rsidRPr="00C44294" w:rsidR="00D94378">
              <w:rPr>
                <w:sz w:val="28"/>
                <w:szCs w:val="28"/>
              </w:rPr>
              <w:t xml:space="preserve">ottles of </w:t>
            </w:r>
            <w:r w:rsidRPr="00C44294" w:rsidR="00D94378">
              <w:rPr>
                <w:i/>
                <w:sz w:val="28"/>
                <w:szCs w:val="28"/>
                <w:u w:val="single"/>
              </w:rPr>
              <w:t>Dial</w:t>
            </w:r>
            <w:r w:rsidRPr="00C44294" w:rsidR="00D94378">
              <w:rPr>
                <w:sz w:val="28"/>
                <w:szCs w:val="28"/>
                <w:u w:val="single"/>
              </w:rPr>
              <w:t xml:space="preserve"> </w:t>
            </w:r>
            <w:r w:rsidRPr="00C44294" w:rsidR="00D94378">
              <w:rPr>
                <w:sz w:val="28"/>
                <w:szCs w:val="28"/>
              </w:rPr>
              <w:t>antibacterial hand soap</w:t>
            </w:r>
          </w:p>
        </w:tc>
        <w:tc>
          <w:tcPr>
            <w:tcW w:w="2952" w:type="dxa"/>
            <w:tcMar/>
          </w:tcPr>
          <w:p w:rsidR="008F6672" w:rsidP="00711EB3" w:rsidRDefault="00E521EE" w14:paraId="4D695A70" w14:textId="77777777">
            <w:pPr>
              <w:rPr>
                <w:sz w:val="28"/>
                <w:szCs w:val="28"/>
              </w:rPr>
            </w:pPr>
            <w:r w:rsidRPr="00025D83">
              <w:rPr>
                <w:b/>
                <w:bCs/>
                <w:sz w:val="28"/>
                <w:szCs w:val="28"/>
              </w:rPr>
              <w:t>One (1)</w:t>
            </w:r>
            <w:r w:rsidRPr="00C44294">
              <w:rPr>
                <w:sz w:val="28"/>
                <w:szCs w:val="28"/>
              </w:rPr>
              <w:t xml:space="preserve"> </w:t>
            </w:r>
            <w:r w:rsidRPr="00C44294" w:rsidR="00C44294">
              <w:rPr>
                <w:sz w:val="28"/>
                <w:szCs w:val="28"/>
              </w:rPr>
              <w:t xml:space="preserve">1 ½ inch </w:t>
            </w:r>
          </w:p>
          <w:p w:rsidRPr="00C44294" w:rsidR="002E743D" w:rsidP="00711EB3" w:rsidRDefault="00555C3B" w14:paraId="70018491" w14:textId="3D1E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3-ring </w:t>
            </w:r>
            <w:r w:rsidRPr="00C44294" w:rsidR="00C44294">
              <w:rPr>
                <w:sz w:val="28"/>
                <w:szCs w:val="28"/>
              </w:rPr>
              <w:t>binder</w:t>
            </w:r>
            <w:r w:rsidRPr="00C44294" w:rsidR="00E521EE">
              <w:rPr>
                <w:sz w:val="28"/>
                <w:szCs w:val="28"/>
              </w:rPr>
              <w:t xml:space="preserve"> </w:t>
            </w:r>
            <w:r w:rsidR="00375572">
              <w:rPr>
                <w:sz w:val="28"/>
                <w:szCs w:val="28"/>
              </w:rPr>
              <w:t>(with inside pockets</w:t>
            </w:r>
            <w:r>
              <w:rPr>
                <w:sz w:val="28"/>
                <w:szCs w:val="28"/>
              </w:rPr>
              <w:t>-</w:t>
            </w:r>
            <w:r w:rsidR="00375572">
              <w:rPr>
                <w:sz w:val="28"/>
                <w:szCs w:val="28"/>
              </w:rPr>
              <w:t>any color)</w:t>
            </w:r>
          </w:p>
        </w:tc>
      </w:tr>
      <w:tr w:rsidRPr="002E743D" w:rsidR="002E743D" w:rsidTr="25FEE30E" w14:paraId="31C0C153" w14:textId="77777777">
        <w:tc>
          <w:tcPr>
            <w:tcW w:w="2952" w:type="dxa"/>
            <w:tcMar/>
          </w:tcPr>
          <w:p w:rsidRPr="00C44294" w:rsidR="002E743D" w:rsidP="002E743D" w:rsidRDefault="002E743D" w14:paraId="28D64D74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 xml:space="preserve">One (1) </w:t>
            </w:r>
          </w:p>
          <w:p w:rsidR="002E743D" w:rsidP="00A83834" w:rsidRDefault="002E743D" w14:paraId="185E135A" w14:textId="77777777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 xml:space="preserve">5 or 6 pack of </w:t>
            </w:r>
            <w:r w:rsidRPr="00C44294">
              <w:rPr>
                <w:i/>
                <w:sz w:val="28"/>
                <w:szCs w:val="28"/>
                <w:u w:val="single"/>
              </w:rPr>
              <w:t>colored</w:t>
            </w:r>
            <w:r w:rsidRPr="00C44294">
              <w:rPr>
                <w:sz w:val="28"/>
                <w:szCs w:val="28"/>
              </w:rPr>
              <w:t xml:space="preserve"> dry erase </w:t>
            </w:r>
            <w:proofErr w:type="gramStart"/>
            <w:r w:rsidRPr="00C44294">
              <w:rPr>
                <w:sz w:val="28"/>
                <w:szCs w:val="28"/>
              </w:rPr>
              <w:t>markers</w:t>
            </w:r>
            <w:proofErr w:type="gramEnd"/>
          </w:p>
          <w:p w:rsidRPr="00C44294" w:rsidR="004E15CE" w:rsidP="00A83834" w:rsidRDefault="00063CEE" w14:paraId="2ABB01FD" w14:textId="42A08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print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63480FBD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 xml:space="preserve">Two (2) </w:t>
            </w:r>
          </w:p>
          <w:p w:rsidRPr="00C44294" w:rsidR="002E743D" w:rsidP="002E743D" w:rsidRDefault="002E743D" w14:paraId="5E90B4C7" w14:textId="77777777">
            <w:pPr>
              <w:rPr>
                <w:b/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 xml:space="preserve">33.9 oz. bottles of </w:t>
            </w:r>
            <w:r w:rsidRPr="00C44294">
              <w:rPr>
                <w:i/>
                <w:sz w:val="28"/>
                <w:szCs w:val="28"/>
                <w:u w:val="single"/>
              </w:rPr>
              <w:t>Germ-X</w:t>
            </w:r>
            <w:r w:rsidRPr="00C44294">
              <w:rPr>
                <w:sz w:val="28"/>
                <w:szCs w:val="28"/>
              </w:rPr>
              <w:t xml:space="preserve"> hand sanitizer</w:t>
            </w:r>
            <w:r w:rsidRPr="00C442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  <w:tcMar/>
          </w:tcPr>
          <w:p w:rsidR="002E743D" w:rsidP="00025D83" w:rsidRDefault="00025D83" w14:paraId="6269546C" w14:textId="504CF788">
            <w:pPr>
              <w:rPr>
                <w:sz w:val="28"/>
                <w:szCs w:val="28"/>
              </w:rPr>
            </w:pPr>
            <w:r w:rsidRPr="00A2793D">
              <w:rPr>
                <w:b/>
                <w:bCs/>
                <w:sz w:val="28"/>
                <w:szCs w:val="28"/>
              </w:rPr>
              <w:t>One (1)</w:t>
            </w:r>
            <w:r>
              <w:rPr>
                <w:sz w:val="28"/>
                <w:szCs w:val="28"/>
              </w:rPr>
              <w:t xml:space="preserve"> pack of </w:t>
            </w:r>
            <w:r w:rsidR="00646188">
              <w:rPr>
                <w:sz w:val="28"/>
                <w:szCs w:val="28"/>
              </w:rPr>
              <w:t>assorted color</w:t>
            </w:r>
            <w:r>
              <w:rPr>
                <w:sz w:val="28"/>
                <w:szCs w:val="28"/>
              </w:rPr>
              <w:t xml:space="preserve"> index cards</w:t>
            </w:r>
          </w:p>
          <w:p w:rsidRPr="00C44294" w:rsidR="004B45FE" w:rsidP="00025D83" w:rsidRDefault="004B45FE" w14:paraId="70741E71" w14:textId="7C078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(4X6</w:t>
            </w:r>
            <w:r w:rsidR="006360F5">
              <w:rPr>
                <w:sz w:val="28"/>
                <w:szCs w:val="28"/>
              </w:rPr>
              <w:t xml:space="preserve"> rule</w:t>
            </w:r>
            <w:r w:rsidR="00F318FE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)</w:t>
            </w:r>
          </w:p>
        </w:tc>
      </w:tr>
      <w:tr w:rsidRPr="002E743D" w:rsidR="002E743D" w:rsidTr="25FEE30E" w14:paraId="3088456A" w14:textId="77777777">
        <w:tc>
          <w:tcPr>
            <w:tcW w:w="2952" w:type="dxa"/>
            <w:tcMar/>
          </w:tcPr>
          <w:p w:rsidRPr="00C44294" w:rsidR="002E743D" w:rsidP="002E743D" w:rsidRDefault="002E743D" w14:paraId="4AC552C3" w14:textId="77777777">
            <w:pPr>
              <w:rPr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>One (1)</w:t>
            </w:r>
            <w:r w:rsidRPr="00C44294">
              <w:rPr>
                <w:sz w:val="28"/>
                <w:szCs w:val="28"/>
              </w:rPr>
              <w:t xml:space="preserve"> </w:t>
            </w:r>
          </w:p>
          <w:p w:rsidRPr="00C44294" w:rsidR="002E743D" w:rsidP="002E743D" w:rsidRDefault="002E743D" w14:paraId="0F04D2DE" w14:textId="23DE3B9D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>Set of 2</w:t>
            </w:r>
            <w:r w:rsidR="004E15CE">
              <w:rPr>
                <w:sz w:val="28"/>
                <w:szCs w:val="28"/>
              </w:rPr>
              <w:t>-</w:t>
            </w:r>
            <w:r w:rsidRPr="00C44294">
              <w:rPr>
                <w:sz w:val="28"/>
                <w:szCs w:val="28"/>
              </w:rPr>
              <w:t>pack dry erasers</w:t>
            </w:r>
          </w:p>
        </w:tc>
        <w:tc>
          <w:tcPr>
            <w:tcW w:w="2952" w:type="dxa"/>
            <w:tcMar/>
          </w:tcPr>
          <w:p w:rsidRPr="00C44294" w:rsidR="002E743D" w:rsidP="002E743D" w:rsidRDefault="002E743D" w14:paraId="471A41D3" w14:textId="7E7FA940">
            <w:pPr>
              <w:rPr>
                <w:b/>
                <w:sz w:val="28"/>
                <w:szCs w:val="28"/>
              </w:rPr>
            </w:pPr>
            <w:r w:rsidRPr="00C44294">
              <w:rPr>
                <w:b/>
                <w:sz w:val="28"/>
                <w:szCs w:val="28"/>
              </w:rPr>
              <w:t>T</w:t>
            </w:r>
            <w:r w:rsidR="00F22F44">
              <w:rPr>
                <w:b/>
                <w:sz w:val="28"/>
                <w:szCs w:val="28"/>
              </w:rPr>
              <w:t>hree</w:t>
            </w:r>
            <w:r w:rsidRPr="00C44294">
              <w:rPr>
                <w:b/>
                <w:sz w:val="28"/>
                <w:szCs w:val="28"/>
              </w:rPr>
              <w:t xml:space="preserve"> (</w:t>
            </w:r>
            <w:r w:rsidR="00F22F44">
              <w:rPr>
                <w:b/>
                <w:sz w:val="28"/>
                <w:szCs w:val="28"/>
              </w:rPr>
              <w:t>3</w:t>
            </w:r>
            <w:r w:rsidRPr="00C44294">
              <w:rPr>
                <w:b/>
                <w:sz w:val="28"/>
                <w:szCs w:val="28"/>
              </w:rPr>
              <w:t xml:space="preserve">) </w:t>
            </w:r>
          </w:p>
          <w:p w:rsidRPr="00C44294" w:rsidR="002E743D" w:rsidP="002E743D" w:rsidRDefault="002E743D" w14:paraId="555C17D0" w14:textId="7A8C54EF">
            <w:pPr>
              <w:rPr>
                <w:sz w:val="28"/>
                <w:szCs w:val="28"/>
              </w:rPr>
            </w:pPr>
            <w:r w:rsidRPr="00C44294">
              <w:rPr>
                <w:sz w:val="28"/>
                <w:szCs w:val="28"/>
              </w:rPr>
              <w:t xml:space="preserve">3-pack boxes of </w:t>
            </w:r>
            <w:r w:rsidRPr="00C44294">
              <w:rPr>
                <w:i/>
                <w:sz w:val="28"/>
                <w:szCs w:val="28"/>
                <w:u w:val="single"/>
              </w:rPr>
              <w:t>Kleenex or Puffs</w:t>
            </w:r>
            <w:r w:rsidRPr="00C44294">
              <w:rPr>
                <w:sz w:val="28"/>
                <w:szCs w:val="28"/>
              </w:rPr>
              <w:t xml:space="preserve"> Tissue</w:t>
            </w:r>
            <w:r w:rsidRPr="00C44294" w:rsidR="00A83834">
              <w:rPr>
                <w:sz w:val="28"/>
                <w:szCs w:val="28"/>
              </w:rPr>
              <w:t>s</w:t>
            </w:r>
          </w:p>
        </w:tc>
        <w:tc>
          <w:tcPr>
            <w:tcW w:w="2952" w:type="dxa"/>
            <w:tcMar/>
          </w:tcPr>
          <w:p w:rsidRPr="00C44294" w:rsidR="002E743D" w:rsidP="00555C3B" w:rsidRDefault="00A2793D" w14:paraId="490A7070" w14:textId="2FE75CBF">
            <w:pPr>
              <w:rPr>
                <w:sz w:val="28"/>
                <w:szCs w:val="28"/>
              </w:rPr>
            </w:pPr>
            <w:r w:rsidRPr="25FEE30E" w:rsidR="00A2793D">
              <w:rPr>
                <w:b w:val="1"/>
                <w:bCs w:val="1"/>
                <w:sz w:val="28"/>
                <w:szCs w:val="28"/>
              </w:rPr>
              <w:t>One (1)</w:t>
            </w:r>
            <w:r w:rsidRPr="25FEE30E" w:rsidR="00A2793D">
              <w:rPr>
                <w:sz w:val="28"/>
                <w:szCs w:val="28"/>
              </w:rPr>
              <w:t xml:space="preserve"> pack of</w:t>
            </w:r>
            <w:r w:rsidRPr="25FEE30E" w:rsidR="4632E63C">
              <w:rPr>
                <w:sz w:val="28"/>
                <w:szCs w:val="28"/>
              </w:rPr>
              <w:t xml:space="preserve"> 50</w:t>
            </w:r>
            <w:r w:rsidRPr="25FEE30E" w:rsidR="00A2793D">
              <w:rPr>
                <w:sz w:val="28"/>
                <w:szCs w:val="28"/>
              </w:rPr>
              <w:t xml:space="preserve"> sheet protectors</w:t>
            </w:r>
          </w:p>
        </w:tc>
      </w:tr>
      <w:tr w:rsidRPr="002E743D" w:rsidR="002E743D" w:rsidTr="25FEE30E" w14:paraId="25929724" w14:textId="77777777">
        <w:tc>
          <w:tcPr>
            <w:tcW w:w="2952" w:type="dxa"/>
            <w:tcMar/>
          </w:tcPr>
          <w:p w:rsidRPr="002E743D" w:rsidR="002E743D" w:rsidP="003029B4" w:rsidRDefault="003029B4" w14:paraId="76DBCD58" w14:textId="23C47C13">
            <w:pPr>
              <w:rPr>
                <w:sz w:val="32"/>
                <w:szCs w:val="32"/>
              </w:rPr>
            </w:pPr>
            <w:r w:rsidRPr="00711EB3">
              <w:rPr>
                <w:b/>
                <w:bCs/>
                <w:sz w:val="32"/>
                <w:szCs w:val="32"/>
              </w:rPr>
              <w:t>One</w:t>
            </w:r>
            <w:r w:rsidRPr="00711EB3" w:rsidR="00711EB3">
              <w:rPr>
                <w:b/>
                <w:bCs/>
                <w:sz w:val="32"/>
                <w:szCs w:val="32"/>
              </w:rPr>
              <w:t xml:space="preserve"> (1)</w:t>
            </w:r>
            <w:r w:rsidR="00711EB3">
              <w:rPr>
                <w:sz w:val="32"/>
                <w:szCs w:val="32"/>
              </w:rPr>
              <w:t xml:space="preserve"> pack of Scissors</w:t>
            </w:r>
          </w:p>
        </w:tc>
        <w:tc>
          <w:tcPr>
            <w:tcW w:w="2952" w:type="dxa"/>
            <w:tcMar/>
          </w:tcPr>
          <w:p w:rsidR="002E743D" w:rsidP="002E743D" w:rsidRDefault="002E743D" w14:paraId="6961A100" w14:textId="77777777">
            <w:pPr>
              <w:rPr>
                <w:b/>
                <w:sz w:val="32"/>
                <w:szCs w:val="32"/>
              </w:rPr>
            </w:pPr>
            <w:r w:rsidRPr="002E743D">
              <w:rPr>
                <w:b/>
                <w:sz w:val="32"/>
                <w:szCs w:val="32"/>
              </w:rPr>
              <w:t xml:space="preserve">One (1) </w:t>
            </w:r>
          </w:p>
          <w:p w:rsidRPr="002E743D" w:rsidR="002E743D" w:rsidP="002E743D" w:rsidRDefault="00F22F44" w14:paraId="616A7CE7" w14:textId="03EC37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or </w:t>
            </w:r>
            <w:r w:rsidRPr="002E743D" w:rsidR="002E743D">
              <w:rPr>
                <w:sz w:val="32"/>
                <w:szCs w:val="32"/>
              </w:rPr>
              <w:t xml:space="preserve">8-roll pack of </w:t>
            </w:r>
            <w:r w:rsidRPr="00A83834" w:rsidR="002E743D">
              <w:rPr>
                <w:i/>
                <w:sz w:val="32"/>
                <w:szCs w:val="32"/>
                <w:u w:val="single"/>
              </w:rPr>
              <w:t>Bounty</w:t>
            </w:r>
            <w:r w:rsidRPr="002E743D" w:rsidR="002E743D">
              <w:rPr>
                <w:sz w:val="32"/>
                <w:szCs w:val="32"/>
              </w:rPr>
              <w:t xml:space="preserve"> paper towels</w:t>
            </w:r>
          </w:p>
        </w:tc>
        <w:tc>
          <w:tcPr>
            <w:tcW w:w="2952" w:type="dxa"/>
            <w:tcMar/>
          </w:tcPr>
          <w:p w:rsidRPr="002E743D" w:rsidR="002E743D" w:rsidP="002E743D" w:rsidRDefault="002E743D" w14:paraId="4D468614" w14:textId="77777777">
            <w:pPr>
              <w:jc w:val="center"/>
              <w:rPr>
                <w:sz w:val="32"/>
                <w:szCs w:val="32"/>
              </w:rPr>
            </w:pPr>
          </w:p>
        </w:tc>
      </w:tr>
      <w:tr w:rsidRPr="002E743D" w:rsidR="002E743D" w:rsidTr="25FEE30E" w14:paraId="7D4AAACE" w14:textId="77777777">
        <w:tc>
          <w:tcPr>
            <w:tcW w:w="2952" w:type="dxa"/>
            <w:tcMar/>
          </w:tcPr>
          <w:p w:rsidRPr="002E743D" w:rsidR="002E743D" w:rsidP="00C44294" w:rsidRDefault="00C44294" w14:paraId="03BD0CCF" w14:textId="129211D0">
            <w:pPr>
              <w:rPr>
                <w:sz w:val="32"/>
                <w:szCs w:val="32"/>
              </w:rPr>
            </w:pPr>
            <w:r w:rsidRPr="00C44294">
              <w:rPr>
                <w:b/>
                <w:bCs/>
                <w:sz w:val="32"/>
                <w:szCs w:val="32"/>
              </w:rPr>
              <w:t>One (1)</w:t>
            </w:r>
            <w:r>
              <w:rPr>
                <w:sz w:val="32"/>
                <w:szCs w:val="32"/>
              </w:rPr>
              <w:t xml:space="preserve"> pack of Construction paper</w:t>
            </w:r>
          </w:p>
        </w:tc>
        <w:tc>
          <w:tcPr>
            <w:tcW w:w="2952" w:type="dxa"/>
            <w:tcMar/>
          </w:tcPr>
          <w:p w:rsidR="002E743D" w:rsidP="002E743D" w:rsidRDefault="002E743D" w14:paraId="06A114AE" w14:textId="77777777">
            <w:pPr>
              <w:rPr>
                <w:b/>
                <w:sz w:val="32"/>
                <w:szCs w:val="32"/>
              </w:rPr>
            </w:pPr>
            <w:r w:rsidRPr="002E743D">
              <w:rPr>
                <w:b/>
                <w:sz w:val="32"/>
                <w:szCs w:val="32"/>
              </w:rPr>
              <w:t xml:space="preserve">One (1) </w:t>
            </w:r>
          </w:p>
          <w:p w:rsidR="002E743D" w:rsidP="002E743D" w:rsidRDefault="00B528D0" w14:paraId="6CA30284" w14:textId="7777777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2E743D" w:rsidR="002E743D">
              <w:rPr>
                <w:sz w:val="32"/>
                <w:szCs w:val="32"/>
              </w:rPr>
              <w:t>et of Headphones or ear buds</w:t>
            </w:r>
            <w:r w:rsidRPr="002E743D" w:rsidR="002E743D">
              <w:rPr>
                <w:b/>
                <w:sz w:val="32"/>
                <w:szCs w:val="32"/>
              </w:rPr>
              <w:t xml:space="preserve"> </w:t>
            </w:r>
          </w:p>
          <w:p w:rsidRPr="002E743D" w:rsidR="002E743D" w:rsidP="002E743D" w:rsidRDefault="00B528D0" w14:paraId="44A481B5" w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(F</w:t>
            </w:r>
            <w:r w:rsidRPr="002E743D" w:rsidR="002E743D">
              <w:rPr>
                <w:b/>
                <w:sz w:val="32"/>
                <w:szCs w:val="32"/>
              </w:rPr>
              <w:t xml:space="preserve">or Computer) </w:t>
            </w:r>
          </w:p>
        </w:tc>
        <w:tc>
          <w:tcPr>
            <w:tcW w:w="2952" w:type="dxa"/>
            <w:tcMar/>
          </w:tcPr>
          <w:p w:rsidRPr="002E743D" w:rsidR="002E743D" w:rsidP="002E743D" w:rsidRDefault="002E743D" w14:paraId="7610CB0D" w14:textId="77777777">
            <w:pPr>
              <w:jc w:val="center"/>
              <w:rPr>
                <w:sz w:val="32"/>
                <w:szCs w:val="32"/>
              </w:rPr>
            </w:pPr>
          </w:p>
        </w:tc>
      </w:tr>
      <w:tr w:rsidRPr="002E743D" w:rsidR="00C44294" w:rsidTr="25FEE30E" w14:paraId="20D3B7AB" w14:textId="77777777">
        <w:tc>
          <w:tcPr>
            <w:tcW w:w="2952" w:type="dxa"/>
            <w:tcMar/>
          </w:tcPr>
          <w:p w:rsidRPr="00C44294" w:rsidR="00C44294" w:rsidP="00C44294" w:rsidRDefault="00C44294" w14:paraId="5F172503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52" w:type="dxa"/>
            <w:tcMar/>
          </w:tcPr>
          <w:p w:rsidRPr="002E743D" w:rsidR="00C44294" w:rsidP="002E743D" w:rsidRDefault="00681757" w14:paraId="15F3C427" w14:textId="32E49F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Two (2) </w:t>
            </w:r>
            <w:r w:rsidR="00F22F44">
              <w:rPr>
                <w:b/>
                <w:sz w:val="32"/>
                <w:szCs w:val="32"/>
              </w:rPr>
              <w:t xml:space="preserve">Refillable </w:t>
            </w:r>
            <w:r w:rsidRPr="00AD4175">
              <w:rPr>
                <w:bCs/>
                <w:sz w:val="32"/>
                <w:szCs w:val="32"/>
              </w:rPr>
              <w:t xml:space="preserve">Water </w:t>
            </w:r>
            <w:r w:rsidR="00F22F44">
              <w:rPr>
                <w:bCs/>
                <w:sz w:val="32"/>
                <w:szCs w:val="32"/>
              </w:rPr>
              <w:t>Containers</w:t>
            </w:r>
            <w:r w:rsidRPr="00AD4175">
              <w:rPr>
                <w:bCs/>
                <w:sz w:val="32"/>
                <w:szCs w:val="32"/>
              </w:rPr>
              <w:t xml:space="preserve"> with </w:t>
            </w:r>
            <w:r w:rsidRPr="00AD4175" w:rsidR="00AD4175">
              <w:rPr>
                <w:bCs/>
                <w:sz w:val="32"/>
                <w:szCs w:val="32"/>
              </w:rPr>
              <w:t xml:space="preserve">child’s </w:t>
            </w:r>
            <w:r w:rsidRPr="00AD4175">
              <w:rPr>
                <w:bCs/>
                <w:sz w:val="32"/>
                <w:szCs w:val="32"/>
              </w:rPr>
              <w:t>name on it</w:t>
            </w:r>
          </w:p>
        </w:tc>
        <w:tc>
          <w:tcPr>
            <w:tcW w:w="2952" w:type="dxa"/>
            <w:tcMar/>
          </w:tcPr>
          <w:p w:rsidRPr="002E743D" w:rsidR="00C44294" w:rsidP="002E743D" w:rsidRDefault="00C44294" w14:paraId="43B8BA66" w14:textId="77777777">
            <w:pPr>
              <w:jc w:val="center"/>
              <w:rPr>
                <w:sz w:val="32"/>
                <w:szCs w:val="32"/>
              </w:rPr>
            </w:pPr>
          </w:p>
        </w:tc>
      </w:tr>
    </w:tbl>
    <w:p w:rsidRPr="0010309F" w:rsidR="0010309F" w:rsidP="5746CC9B" w:rsidRDefault="0010309F" w14:paraId="370BEE3F" w14:textId="77777777">
      <w:pPr>
        <w:rPr>
          <w:b/>
          <w:bCs/>
          <w:i/>
          <w:iCs/>
          <w:sz w:val="32"/>
          <w:szCs w:val="32"/>
          <w:highlight w:val="cyan"/>
          <w:u w:val="single"/>
        </w:rPr>
      </w:pPr>
      <w:r w:rsidRPr="5746CC9B">
        <w:rPr>
          <w:sz w:val="32"/>
          <w:szCs w:val="32"/>
          <w:highlight w:val="cyan"/>
        </w:rPr>
        <w:t>***</w:t>
      </w:r>
      <w:r w:rsidRPr="5746CC9B">
        <w:rPr>
          <w:b/>
          <w:bCs/>
          <w:i/>
          <w:iCs/>
          <w:sz w:val="32"/>
          <w:szCs w:val="32"/>
          <w:highlight w:val="cyan"/>
          <w:u w:val="single"/>
        </w:rPr>
        <w:t xml:space="preserve">Please send a snack with your child </w:t>
      </w:r>
      <w:proofErr w:type="spellStart"/>
      <w:r w:rsidRPr="5746CC9B">
        <w:rPr>
          <w:b/>
          <w:bCs/>
          <w:i/>
          <w:iCs/>
          <w:sz w:val="32"/>
          <w:szCs w:val="32"/>
          <w:highlight w:val="cyan"/>
          <w:u w:val="single"/>
        </w:rPr>
        <w:t>everyday</w:t>
      </w:r>
      <w:proofErr w:type="spellEnd"/>
      <w:r w:rsidRPr="5746CC9B">
        <w:rPr>
          <w:b/>
          <w:bCs/>
          <w:i/>
          <w:iCs/>
          <w:sz w:val="32"/>
          <w:szCs w:val="32"/>
          <w:highlight w:val="cyan"/>
          <w:u w:val="single"/>
        </w:rPr>
        <w:t>!!!</w:t>
      </w:r>
    </w:p>
    <w:p w:rsidRPr="002E743D" w:rsidR="002E743D" w:rsidP="002E743D" w:rsidRDefault="0010309F" w14:paraId="34878F0E" w14:textId="09437BC7">
      <w:pPr>
        <w:rPr>
          <w:sz w:val="32"/>
          <w:szCs w:val="32"/>
        </w:rPr>
      </w:pPr>
      <w:r w:rsidRPr="5746CC9B">
        <w:rPr>
          <w:b/>
          <w:bCs/>
          <w:i/>
          <w:iCs/>
          <w:sz w:val="32"/>
          <w:szCs w:val="32"/>
          <w:highlight w:val="cyan"/>
          <w:u w:val="single"/>
        </w:rPr>
        <w:t>***Please provide a change of clothing for emergencies!!!</w:t>
      </w:r>
    </w:p>
    <w:sectPr w:rsidRPr="002E743D" w:rsidR="002E743D" w:rsidSect="00FB55D5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43D"/>
    <w:rsid w:val="00025D83"/>
    <w:rsid w:val="00063CEE"/>
    <w:rsid w:val="0010309F"/>
    <w:rsid w:val="0023019B"/>
    <w:rsid w:val="002E743D"/>
    <w:rsid w:val="003029B4"/>
    <w:rsid w:val="00315962"/>
    <w:rsid w:val="00375572"/>
    <w:rsid w:val="004B45FE"/>
    <w:rsid w:val="004E15CE"/>
    <w:rsid w:val="00555C3B"/>
    <w:rsid w:val="006360F5"/>
    <w:rsid w:val="00646188"/>
    <w:rsid w:val="00681757"/>
    <w:rsid w:val="00711EB3"/>
    <w:rsid w:val="008F6672"/>
    <w:rsid w:val="00A2793D"/>
    <w:rsid w:val="00A83834"/>
    <w:rsid w:val="00AD4175"/>
    <w:rsid w:val="00B528D0"/>
    <w:rsid w:val="00C44294"/>
    <w:rsid w:val="00C5130B"/>
    <w:rsid w:val="00D94378"/>
    <w:rsid w:val="00E521EE"/>
    <w:rsid w:val="00F22F44"/>
    <w:rsid w:val="00F318FE"/>
    <w:rsid w:val="00FB55D5"/>
    <w:rsid w:val="00FE3028"/>
    <w:rsid w:val="0A2FBD97"/>
    <w:rsid w:val="160B1B3E"/>
    <w:rsid w:val="256395F7"/>
    <w:rsid w:val="25FEE30E"/>
    <w:rsid w:val="2A38264C"/>
    <w:rsid w:val="4632E63C"/>
    <w:rsid w:val="4EC2CB69"/>
    <w:rsid w:val="4FCA9FC7"/>
    <w:rsid w:val="570F1F0C"/>
    <w:rsid w:val="5746CC9B"/>
    <w:rsid w:val="68EEC1E0"/>
    <w:rsid w:val="6D0AFC1E"/>
    <w:rsid w:val="71A88E0B"/>
    <w:rsid w:val="7E558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BF9D7"/>
  <w14:defaultImageDpi w14:val="300"/>
  <w15:docId w15:val="{B7BE4846-BF24-4122-9F73-614C34BC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43D"/>
    <w:rPr>
      <w:rFonts w:ascii="Cambria" w:hAnsi="Cambria" w:eastAsia="MS Mincho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ACD84FEEC2440845FE84F2CD73E68" ma:contentTypeVersion="36" ma:contentTypeDescription="Create a new document." ma:contentTypeScope="" ma:versionID="d0ff3f6b75bdc78c43309a9889ce092d">
  <xsd:schema xmlns:xsd="http://www.w3.org/2001/XMLSchema" xmlns:xs="http://www.w3.org/2001/XMLSchema" xmlns:p="http://schemas.microsoft.com/office/2006/metadata/properties" xmlns:ns3="ed255065-dcb7-4170-a9d9-275c3de85bd1" xmlns:ns4="b1521cc1-2e07-40e2-8d48-7115eeb75cd8" targetNamespace="http://schemas.microsoft.com/office/2006/metadata/properties" ma:root="true" ma:fieldsID="5b33211cd78830531f514648090308f0" ns3:_="" ns4:_="">
    <xsd:import namespace="ed255065-dcb7-4170-a9d9-275c3de85bd1"/>
    <xsd:import namespace="b1521cc1-2e07-40e2-8d48-7115eeb75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5065-dcb7-4170-a9d9-275c3de8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1cc1-2e07-40e2-8d48-7115eeb75cd8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d255065-dcb7-4170-a9d9-275c3de85bd1">
      <UserInfo>
        <DisplayName/>
        <AccountId xsi:nil="true"/>
        <AccountType/>
      </UserInfo>
    </Owner>
    <Math_Settings xmlns="ed255065-dcb7-4170-a9d9-275c3de85bd1" xsi:nil="true"/>
    <AppVersion xmlns="ed255065-dcb7-4170-a9d9-275c3de85bd1" xsi:nil="true"/>
    <Invited_Students xmlns="ed255065-dcb7-4170-a9d9-275c3de85bd1" xsi:nil="true"/>
    <Student_Groups xmlns="ed255065-dcb7-4170-a9d9-275c3de85bd1">
      <UserInfo>
        <DisplayName/>
        <AccountId xsi:nil="true"/>
        <AccountType/>
      </UserInfo>
    </Student_Groups>
    <DefaultSectionNames xmlns="ed255065-dcb7-4170-a9d9-275c3de85bd1" xsi:nil="true"/>
    <_activity xmlns="ed255065-dcb7-4170-a9d9-275c3de85bd1" xsi:nil="true"/>
    <TeamsChannelId xmlns="ed255065-dcb7-4170-a9d9-275c3de85bd1" xsi:nil="true"/>
    <Teachers xmlns="ed255065-dcb7-4170-a9d9-275c3de85bd1">
      <UserInfo>
        <DisplayName/>
        <AccountId xsi:nil="true"/>
        <AccountType/>
      </UserInfo>
    </Teachers>
    <Students xmlns="ed255065-dcb7-4170-a9d9-275c3de85bd1">
      <UserInfo>
        <DisplayName/>
        <AccountId xsi:nil="true"/>
        <AccountType/>
      </UserInfo>
    </Students>
    <Is_Collaboration_Space_Locked xmlns="ed255065-dcb7-4170-a9d9-275c3de85bd1" xsi:nil="true"/>
    <Invited_Teachers xmlns="ed255065-dcb7-4170-a9d9-275c3de85bd1" xsi:nil="true"/>
    <IsNotebookLocked xmlns="ed255065-dcb7-4170-a9d9-275c3de85bd1" xsi:nil="true"/>
    <FolderType xmlns="ed255065-dcb7-4170-a9d9-275c3de85bd1" xsi:nil="true"/>
    <CultureName xmlns="ed255065-dcb7-4170-a9d9-275c3de85bd1" xsi:nil="true"/>
    <Distribution_Groups xmlns="ed255065-dcb7-4170-a9d9-275c3de85bd1" xsi:nil="true"/>
    <Templates xmlns="ed255065-dcb7-4170-a9d9-275c3de85bd1" xsi:nil="true"/>
    <Self_Registration_Enabled xmlns="ed255065-dcb7-4170-a9d9-275c3de85bd1" xsi:nil="true"/>
    <Has_Teacher_Only_SectionGroup xmlns="ed255065-dcb7-4170-a9d9-275c3de85bd1" xsi:nil="true"/>
    <Teams_Channel_Section_Location xmlns="ed255065-dcb7-4170-a9d9-275c3de85bd1" xsi:nil="true"/>
    <LMS_Mappings xmlns="ed255065-dcb7-4170-a9d9-275c3de85bd1" xsi:nil="true"/>
    <NotebookType xmlns="ed255065-dcb7-4170-a9d9-275c3de85bd1" xsi:nil="true"/>
  </documentManagement>
</p:properties>
</file>

<file path=customXml/itemProps1.xml><?xml version="1.0" encoding="utf-8"?>
<ds:datastoreItem xmlns:ds="http://schemas.openxmlformats.org/officeDocument/2006/customXml" ds:itemID="{A3B7A335-B9E5-4F5B-8F4B-84FD65FF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55065-dcb7-4170-a9d9-275c3de85bd1"/>
    <ds:schemaRef ds:uri="b1521cc1-2e07-40e2-8d48-7115eeb75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59CD-A332-41F9-878B-A3FC5407B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86B84-72CD-4CCE-9E7C-EB7BF3C7B5D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b1521cc1-2e07-40e2-8d48-7115eeb75cd8"/>
    <ds:schemaRef ds:uri="http://schemas.microsoft.com/office/infopath/2007/PartnerControls"/>
    <ds:schemaRef ds:uri="ed255065-dcb7-4170-a9d9-275c3de85bd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 itfuityf</dc:creator>
  <keywords/>
  <dc:description/>
  <lastModifiedBy>RUTH J TERRELL</lastModifiedBy>
  <revision>4</revision>
  <dcterms:created xsi:type="dcterms:W3CDTF">2023-05-24T15:26:00.0000000Z</dcterms:created>
  <dcterms:modified xsi:type="dcterms:W3CDTF">2024-05-28T15:08:14.8229828Z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0x0101004CAACD84FEEC2440845FE84F2CD73E68</vt:lpwstr>
  </property>
</Properties>
</file>